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390DF" w14:textId="77777777" w:rsidR="003C1095" w:rsidRDefault="0056531A" w:rsidP="00C87ACD">
      <w:pPr>
        <w:jc w:val="center"/>
        <w:rPr>
          <w:b/>
          <w:sz w:val="24"/>
          <w:szCs w:val="24"/>
        </w:rPr>
      </w:pPr>
      <w:r w:rsidRPr="00C87ACD">
        <w:rPr>
          <w:b/>
          <w:sz w:val="24"/>
          <w:szCs w:val="24"/>
        </w:rPr>
        <w:t>Navigačné lety v</w:t>
      </w:r>
      <w:r w:rsidR="004C019F">
        <w:rPr>
          <w:b/>
          <w:sz w:val="24"/>
          <w:szCs w:val="24"/>
        </w:rPr>
        <w:t> EuroServis AERO (</w:t>
      </w:r>
      <w:r w:rsidR="00D13EC6">
        <w:rPr>
          <w:b/>
          <w:sz w:val="24"/>
          <w:szCs w:val="24"/>
        </w:rPr>
        <w:t>SK.DTO.18</w:t>
      </w:r>
      <w:r w:rsidR="004C019F">
        <w:rPr>
          <w:b/>
          <w:sz w:val="24"/>
          <w:szCs w:val="24"/>
        </w:rPr>
        <w:t>)</w:t>
      </w:r>
    </w:p>
    <w:p w14:paraId="035998C0" w14:textId="77777777" w:rsidR="006C7C91" w:rsidRDefault="00D13EC6">
      <w:r>
        <w:t>Začať s navigačnými letmi môže žiak až po absolvovaní pozemnej prípravy na druhú fázu výcviku.</w:t>
      </w:r>
      <w:r w:rsidR="006C7C91">
        <w:t> </w:t>
      </w:r>
      <w:r>
        <w:t xml:space="preserve">Zoznam tratí pre vykonanie letov je v prílohe. </w:t>
      </w:r>
      <w:r w:rsidR="00667DF9">
        <w:t>Výnimky prípadné odchýlky musí schváliť HT.</w:t>
      </w:r>
    </w:p>
    <w:p w14:paraId="1F45BA25" w14:textId="77777777" w:rsidR="00D828C1" w:rsidRDefault="004C019F">
      <w:r>
        <w:t>Je vysoko odporúčané, aby preskúš</w:t>
      </w:r>
      <w:r w:rsidR="006C7C91">
        <w:t xml:space="preserve">avací let a prvý samostatný let </w:t>
      </w:r>
      <w:r>
        <w:t>bol odletený v ten istý</w:t>
      </w:r>
      <w:r w:rsidR="006C7C91">
        <w:t xml:space="preserve"> deň.</w:t>
      </w:r>
    </w:p>
    <w:p w14:paraId="5102E05A" w14:textId="77777777" w:rsidR="00D828C1" w:rsidRDefault="00D828C1">
      <w:r>
        <w:t>Na každý navigačný let si žiak</w:t>
      </w:r>
      <w:r w:rsidR="00D13EC6">
        <w:t xml:space="preserve"> doma spraví navigačnú prípravu, ktorá bude obsahovať</w:t>
      </w:r>
      <w:r>
        <w:t>:</w:t>
      </w:r>
    </w:p>
    <w:p w14:paraId="7665BE66" w14:textId="77777777" w:rsidR="00D13EC6" w:rsidRDefault="00D828C1" w:rsidP="00D828C1">
      <w:pPr>
        <w:pStyle w:val="Odsekzoznamu"/>
        <w:numPr>
          <w:ilvl w:val="0"/>
          <w:numId w:val="1"/>
        </w:numPr>
      </w:pPr>
      <w:r>
        <w:t>Zakreslenú trať na mape ICAO 1:500 000 . Na mape budú zakreslené</w:t>
      </w:r>
      <w:r w:rsidR="00D13EC6">
        <w:t>:</w:t>
      </w:r>
    </w:p>
    <w:p w14:paraId="384649DD" w14:textId="77777777" w:rsidR="00D13EC6" w:rsidRDefault="00D828C1" w:rsidP="00D13EC6">
      <w:pPr>
        <w:pStyle w:val="Odsekzoznamu"/>
        <w:numPr>
          <w:ilvl w:val="1"/>
          <w:numId w:val="1"/>
        </w:numPr>
      </w:pPr>
      <w:r>
        <w:t xml:space="preserve">otočné body, </w:t>
      </w:r>
    </w:p>
    <w:p w14:paraId="7B8C7208" w14:textId="77777777" w:rsidR="00D13EC6" w:rsidRDefault="00D828C1" w:rsidP="00D13EC6">
      <w:pPr>
        <w:pStyle w:val="Odsekzoznamu"/>
        <w:numPr>
          <w:ilvl w:val="1"/>
          <w:numId w:val="1"/>
        </w:numPr>
      </w:pPr>
      <w:r>
        <w:t xml:space="preserve">kurzy, </w:t>
      </w:r>
    </w:p>
    <w:p w14:paraId="55FF9970" w14:textId="77777777" w:rsidR="00D828C1" w:rsidRDefault="00D828C1" w:rsidP="00D13EC6">
      <w:pPr>
        <w:pStyle w:val="Odsekzoznamu"/>
        <w:numPr>
          <w:ilvl w:val="1"/>
          <w:numId w:val="1"/>
        </w:numPr>
      </w:pPr>
      <w:r>
        <w:t>časové úsečky</w:t>
      </w:r>
    </w:p>
    <w:p w14:paraId="49AE3355" w14:textId="77777777" w:rsidR="00D828C1" w:rsidRDefault="00D828C1" w:rsidP="00D828C1">
      <w:pPr>
        <w:pStyle w:val="Odsekzoznamu"/>
        <w:numPr>
          <w:ilvl w:val="0"/>
          <w:numId w:val="1"/>
        </w:numPr>
      </w:pPr>
      <w:r>
        <w:t>Náčrtok trate</w:t>
      </w:r>
      <w:r w:rsidR="00D13EC6">
        <w:t xml:space="preserve"> (slepá mapa)</w:t>
      </w:r>
      <w:r>
        <w:t xml:space="preserve"> </w:t>
      </w:r>
      <w:r w:rsidR="006C7C91">
        <w:t xml:space="preserve">na samostatnom papieri </w:t>
      </w:r>
      <w:r>
        <w:t>so zakreslenými významnými navigačnými bodmi</w:t>
      </w:r>
      <w:r w:rsidR="00D13EC6">
        <w:t xml:space="preserve"> (najlepšie aj farebne podľa farieb použitých na mape)</w:t>
      </w:r>
    </w:p>
    <w:p w14:paraId="3AF40EF5" w14:textId="77777777" w:rsidR="00D828C1" w:rsidRDefault="00D828C1" w:rsidP="00D828C1">
      <w:pPr>
        <w:pStyle w:val="Odsekzoznamu"/>
        <w:numPr>
          <w:ilvl w:val="0"/>
          <w:numId w:val="1"/>
        </w:numPr>
      </w:pPr>
      <w:r>
        <w:t>Výškový profil trate</w:t>
      </w:r>
      <w:r w:rsidR="00D13EC6">
        <w:t xml:space="preserve"> so zakreslenými prelietavanými priestormi (ručne)</w:t>
      </w:r>
    </w:p>
    <w:p w14:paraId="3FEEA6FE" w14:textId="77777777" w:rsidR="00D13EC6" w:rsidRDefault="00D13EC6" w:rsidP="00D13EC6">
      <w:pPr>
        <w:pStyle w:val="Odsekzoznamu"/>
        <w:numPr>
          <w:ilvl w:val="0"/>
          <w:numId w:val="1"/>
        </w:numPr>
      </w:pPr>
      <w:r>
        <w:t>Vyplnený navigačný štítok</w:t>
      </w:r>
    </w:p>
    <w:p w14:paraId="41893DE2" w14:textId="77777777" w:rsidR="001D21FC" w:rsidRDefault="001D21FC" w:rsidP="00D828C1">
      <w:pPr>
        <w:pStyle w:val="Odsekzoznamu"/>
        <w:numPr>
          <w:ilvl w:val="0"/>
          <w:numId w:val="1"/>
        </w:numPr>
      </w:pPr>
      <w:r>
        <w:t>Výpočet potrebného množstva paliva</w:t>
      </w:r>
      <w:r w:rsidR="00D13EC6">
        <w:t xml:space="preserve"> (na navigačnom štítku)</w:t>
      </w:r>
    </w:p>
    <w:p w14:paraId="4917D840" w14:textId="77777777" w:rsidR="00D828C1" w:rsidRDefault="00D13EC6" w:rsidP="00D828C1">
      <w:pPr>
        <w:pStyle w:val="Odsekzoznamu"/>
        <w:numPr>
          <w:ilvl w:val="0"/>
          <w:numId w:val="1"/>
        </w:numPr>
      </w:pPr>
      <w:r>
        <w:t>Meteorologické informácie pre plánovanú trať (METAR, TAF...) – je kvôli aktuálnosti pripraviť aj na letisku</w:t>
      </w:r>
    </w:p>
    <w:p w14:paraId="32CFDE3A" w14:textId="77777777" w:rsidR="00B61391" w:rsidRDefault="005272D4" w:rsidP="00D828C1">
      <w:pPr>
        <w:pStyle w:val="Odsekzoznamu"/>
        <w:numPr>
          <w:ilvl w:val="0"/>
          <w:numId w:val="1"/>
        </w:numPr>
      </w:pPr>
      <w:r>
        <w:t xml:space="preserve">Na každý samostatný let a lety </w:t>
      </w:r>
      <w:r w:rsidR="00D13EC6">
        <w:t xml:space="preserve">na riadené letiská </w:t>
      </w:r>
      <w:r>
        <w:t xml:space="preserve">vyplnený </w:t>
      </w:r>
      <w:r w:rsidR="00B61391">
        <w:t>letový plán</w:t>
      </w:r>
      <w:r w:rsidR="00D13EC6">
        <w:t>, ktorý podpíše inštruktor</w:t>
      </w:r>
      <w:r w:rsidR="00B61391">
        <w:t xml:space="preserve"> </w:t>
      </w:r>
    </w:p>
    <w:p w14:paraId="6B8D1BC7" w14:textId="77777777" w:rsidR="00B61391" w:rsidRDefault="00D13EC6" w:rsidP="00D828C1">
      <w:pPr>
        <w:pStyle w:val="Odsekzoznamu"/>
        <w:numPr>
          <w:ilvl w:val="0"/>
          <w:numId w:val="1"/>
        </w:numPr>
      </w:pPr>
      <w:r>
        <w:t>NOTAMY + využitie vzdušného priestoru</w:t>
      </w:r>
      <w:r w:rsidR="00B61391">
        <w:t>.</w:t>
      </w:r>
    </w:p>
    <w:p w14:paraId="1F6F90CA" w14:textId="6448BF85" w:rsidR="00A67C57" w:rsidRDefault="00A67C57" w:rsidP="00D828C1">
      <w:pPr>
        <w:pStyle w:val="Odsekzoznamu"/>
        <w:numPr>
          <w:ilvl w:val="0"/>
          <w:numId w:val="1"/>
        </w:numPr>
      </w:pPr>
      <w:r>
        <w:t>Žiak je povinný mať nákolenník</w:t>
      </w:r>
      <w:r w:rsidR="00320051">
        <w:t xml:space="preserve"> </w:t>
      </w:r>
      <w:bookmarkStart w:id="0" w:name="_GoBack"/>
      <w:bookmarkEnd w:id="0"/>
      <w:r w:rsidR="00D13EC6">
        <w:t>a písacie potreby.</w:t>
      </w:r>
    </w:p>
    <w:p w14:paraId="161253A7" w14:textId="77777777" w:rsidR="00A67C57" w:rsidRDefault="001D21FC" w:rsidP="00A67C57">
      <w:r>
        <w:rPr>
          <w:b/>
        </w:rPr>
        <w:t>Navigačný let nesmie</w:t>
      </w:r>
      <w:r w:rsidR="00A67C57" w:rsidRPr="001D21FC">
        <w:rPr>
          <w:b/>
        </w:rPr>
        <w:t xml:space="preserve"> byť vykonaný</w:t>
      </w:r>
      <w:r w:rsidR="006C7C91" w:rsidRPr="001D21FC">
        <w:rPr>
          <w:b/>
        </w:rPr>
        <w:t>,</w:t>
      </w:r>
      <w:r w:rsidR="00A67C57" w:rsidRPr="001D21FC">
        <w:rPr>
          <w:b/>
        </w:rPr>
        <w:t xml:space="preserve"> ak </w:t>
      </w:r>
      <w:r w:rsidRPr="001D21FC">
        <w:rPr>
          <w:b/>
        </w:rPr>
        <w:t>nebude splnený  ktorý</w:t>
      </w:r>
      <w:r w:rsidR="00A67C57" w:rsidRPr="001D21FC">
        <w:rPr>
          <w:b/>
        </w:rPr>
        <w:t>koľvek z vyššie uvedených bodov</w:t>
      </w:r>
      <w:r w:rsidR="00A67C57">
        <w:t>. Pred každým navigačným letom sa stretne žiak s inštruktorom a</w:t>
      </w:r>
      <w:r w:rsidR="00D13EC6">
        <w:t> vykonajú predletový brífing pre</w:t>
      </w:r>
      <w:r w:rsidR="00A67C57">
        <w:t xml:space="preserve"> plánovanú trať.  Pred každým letom</w:t>
      </w:r>
      <w:r w:rsidR="006C7C91">
        <w:t>, či je to v sóle alebo vo dvojom,</w:t>
      </w:r>
      <w:r w:rsidR="00A67C57">
        <w:t xml:space="preserve"> inšt</w:t>
      </w:r>
      <w:r w:rsidR="002366DE">
        <w:t>ruktor podpíše navigačný štítok žiaka.</w:t>
      </w:r>
    </w:p>
    <w:p w14:paraId="581FDEF8" w14:textId="77777777" w:rsidR="00A67C57" w:rsidRDefault="00A67C57" w:rsidP="00A67C57">
      <w:r>
        <w:t xml:space="preserve">Po vykonaní navigačného letu </w:t>
      </w:r>
      <w:r w:rsidR="004C019F">
        <w:t>celú prípravu na let</w:t>
      </w:r>
      <w:r>
        <w:t xml:space="preserve"> inštruktor</w:t>
      </w:r>
      <w:r w:rsidR="004C019F">
        <w:t xml:space="preserve"> založí </w:t>
      </w:r>
      <w:r>
        <w:t xml:space="preserve">do osobnej </w:t>
      </w:r>
      <w:r w:rsidR="004C019F">
        <w:t>zložky</w:t>
      </w:r>
      <w:r w:rsidR="00C87ACD">
        <w:t xml:space="preserve"> žiaka</w:t>
      </w:r>
      <w:r w:rsidR="006C7C91">
        <w:t xml:space="preserve">. Do </w:t>
      </w:r>
      <w:r w:rsidR="004C019F">
        <w:t>denníku žiaka je potrebné zapísať všetky otočné body trate</w:t>
      </w:r>
      <w:r w:rsidR="00C87ACD">
        <w:t>.</w:t>
      </w:r>
    </w:p>
    <w:p w14:paraId="59B9BDDD" w14:textId="77777777" w:rsidR="00C87ACD" w:rsidRDefault="00C87ACD" w:rsidP="00A67C57"/>
    <w:p w14:paraId="45B5A518" w14:textId="77777777" w:rsidR="004C019F" w:rsidRDefault="004C019F" w:rsidP="00A67C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Vajs</w:t>
      </w:r>
    </w:p>
    <w:p w14:paraId="648B7371" w14:textId="77777777" w:rsidR="004C019F" w:rsidRDefault="004C019F" w:rsidP="00A67C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HT SK.DTO.18</w:t>
      </w:r>
    </w:p>
    <w:p w14:paraId="54D89B34" w14:textId="77777777" w:rsidR="00C87ACD" w:rsidRDefault="00C87ACD" w:rsidP="004C019F">
      <w:r>
        <w:tab/>
      </w:r>
    </w:p>
    <w:p w14:paraId="14C6FBFA" w14:textId="77777777" w:rsidR="004C019F" w:rsidRDefault="004C019F" w:rsidP="004C019F">
      <w:r>
        <w:t>V Boleráze 1.12.2020</w:t>
      </w:r>
      <w:r>
        <w:tab/>
      </w:r>
      <w:r>
        <w:tab/>
      </w:r>
      <w:r>
        <w:tab/>
      </w:r>
      <w:r>
        <w:tab/>
      </w:r>
      <w:r>
        <w:tab/>
      </w:r>
    </w:p>
    <w:sectPr w:rsidR="004C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25DE3"/>
    <w:multiLevelType w:val="hybridMultilevel"/>
    <w:tmpl w:val="B204F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1A"/>
    <w:rsid w:val="001D21FC"/>
    <w:rsid w:val="00232F69"/>
    <w:rsid w:val="002366DE"/>
    <w:rsid w:val="002C5D5C"/>
    <w:rsid w:val="00320051"/>
    <w:rsid w:val="003C1095"/>
    <w:rsid w:val="00493EB8"/>
    <w:rsid w:val="004C019F"/>
    <w:rsid w:val="005272D4"/>
    <w:rsid w:val="0056531A"/>
    <w:rsid w:val="00667DF9"/>
    <w:rsid w:val="006C7C91"/>
    <w:rsid w:val="00A67C57"/>
    <w:rsid w:val="00B61391"/>
    <w:rsid w:val="00C87ACD"/>
    <w:rsid w:val="00CD5306"/>
    <w:rsid w:val="00D13EC6"/>
    <w:rsid w:val="00D828C1"/>
    <w:rsid w:val="00F806D2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2E5E"/>
  <w15:docId w15:val="{40EE0B18-71B0-4C3C-A616-A52D61B7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28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D53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530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530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53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530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5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Hornik</dc:creator>
  <cp:lastModifiedBy>Martin</cp:lastModifiedBy>
  <cp:revision>2</cp:revision>
  <dcterms:created xsi:type="dcterms:W3CDTF">2020-12-29T09:10:00Z</dcterms:created>
  <dcterms:modified xsi:type="dcterms:W3CDTF">2020-12-29T09:10:00Z</dcterms:modified>
</cp:coreProperties>
</file>